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90" w:rsidRDefault="002A1090" w:rsidP="002A1090">
      <w:pPr>
        <w:spacing w:line="52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附件：</w:t>
      </w:r>
    </w:p>
    <w:p w:rsidR="002A1090" w:rsidRDefault="002A1090" w:rsidP="002A1090">
      <w:pPr>
        <w:spacing w:line="520" w:lineRule="exact"/>
        <w:jc w:val="center"/>
        <w:rPr>
          <w:rFonts w:ascii="仿宋" w:eastAsia="仿宋" w:hAnsi="仿宋" w:cs="仿宋" w:hint="eastAsia"/>
          <w:sz w:val="30"/>
          <w:szCs w:val="30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0"/>
          <w:szCs w:val="30"/>
        </w:rPr>
        <w:t>2017年度专业认证工作总结汇报（PPT模板）</w:t>
      </w:r>
    </w:p>
    <w:bookmarkEnd w:id="0"/>
    <w:p w:rsidR="002A1090" w:rsidRDefault="002A1090" w:rsidP="002A1090">
      <w:pPr>
        <w:spacing w:line="520" w:lineRule="exact"/>
        <w:rPr>
          <w:rFonts w:ascii="仿宋" w:eastAsia="仿宋" w:hAnsi="仿宋" w:cs="仿宋" w:hint="eastAsia"/>
          <w:sz w:val="30"/>
          <w:szCs w:val="30"/>
        </w:rPr>
      </w:pPr>
    </w:p>
    <w:p w:rsidR="002A1090" w:rsidRDefault="002A1090" w:rsidP="002A1090">
      <w:pPr>
        <w:spacing w:line="520" w:lineRule="exac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一、专业人才培养方案</w:t>
      </w:r>
    </w:p>
    <w:p w:rsidR="002A1090" w:rsidRDefault="002A1090" w:rsidP="002A1090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已完成修订的2017级专业人才培养方案是否达到专业认证标准要求？</w:t>
      </w:r>
    </w:p>
    <w:p w:rsidR="002A1090" w:rsidRDefault="002A1090" w:rsidP="002A1090">
      <w:pPr>
        <w:spacing w:line="520" w:lineRule="exac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二、课程教学大纲和考试大纲</w:t>
      </w:r>
    </w:p>
    <w:p w:rsidR="002A1090" w:rsidRDefault="002A1090" w:rsidP="002A1090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是否启动了专业核心主干课程教学大纲、考试大纲的编制工作，目前已经完成了多少门课程的编制，完成的情况如何？</w:t>
      </w:r>
    </w:p>
    <w:p w:rsidR="002A1090" w:rsidRDefault="002A1090" w:rsidP="002A1090">
      <w:pPr>
        <w:spacing w:line="520" w:lineRule="exac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三、专业师资队伍的建设</w:t>
      </w:r>
    </w:p>
    <w:p w:rsidR="002A1090" w:rsidRDefault="002A1090" w:rsidP="002A1090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目前专业师资状况是否达到认证标准要求？采取了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哪些建设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计划与措施？有何成效？</w:t>
      </w:r>
    </w:p>
    <w:p w:rsidR="002A1090" w:rsidRDefault="002A1090" w:rsidP="002A1090">
      <w:pPr>
        <w:spacing w:line="520" w:lineRule="exac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四、实践教学</w:t>
      </w:r>
    </w:p>
    <w:p w:rsidR="002A1090" w:rsidRDefault="002A1090" w:rsidP="002A1090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实习、实验、实训的场所和基地建设整体情况如何？教学仪器设备使用、利用率情况？有何具体的建设规划与措施？</w:t>
      </w:r>
    </w:p>
    <w:p w:rsidR="002A1090" w:rsidRDefault="002A1090" w:rsidP="002A1090">
      <w:pPr>
        <w:spacing w:line="520" w:lineRule="exac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五、申请授予</w:t>
      </w:r>
    </w:p>
    <w:p w:rsidR="002A1090" w:rsidRDefault="002A1090" w:rsidP="002A1090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是否向中国工程教育专业认证协会提出申请授予？申请授予是否通过？如果没有申请授予，准备何时申请授予，有何具体建设规划？</w:t>
      </w:r>
    </w:p>
    <w:p w:rsidR="002A1090" w:rsidRDefault="002A1090" w:rsidP="002A1090">
      <w:pPr>
        <w:spacing w:line="520" w:lineRule="exac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六、存在问题</w:t>
      </w:r>
    </w:p>
    <w:p w:rsidR="002A1090" w:rsidRDefault="002A1090" w:rsidP="002A1090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当前工作中存在的具体困难？有何具体的建议？</w:t>
      </w:r>
    </w:p>
    <w:p w:rsidR="002A1090" w:rsidRDefault="002A1090" w:rsidP="002A1090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:rsidR="002A1090" w:rsidRDefault="002A1090" w:rsidP="002A1090">
      <w:pPr>
        <w:spacing w:line="520" w:lineRule="exact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汇报内容需直观、简洁、有说服力，时间控制在5分钟之内。</w:t>
      </w:r>
    </w:p>
    <w:p w:rsidR="00620137" w:rsidRPr="002A1090" w:rsidRDefault="00620137"/>
    <w:sectPr w:rsidR="00620137" w:rsidRPr="002A1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A0"/>
    <w:rsid w:val="002A1090"/>
    <w:rsid w:val="00620137"/>
    <w:rsid w:val="00E1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WIN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3</cp:revision>
  <dcterms:created xsi:type="dcterms:W3CDTF">2018-01-04T06:29:00Z</dcterms:created>
  <dcterms:modified xsi:type="dcterms:W3CDTF">2018-01-04T06:30:00Z</dcterms:modified>
</cp:coreProperties>
</file>